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C71B42" w:rsidRDefault="00C71B42" w:rsidP="00C71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C71B42" w:rsidRDefault="00C71B42" w:rsidP="00C71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генерального директора </w:t>
            </w:r>
          </w:p>
          <w:p w:rsidR="00C71B42" w:rsidRPr="004B56F0" w:rsidRDefault="00C71B42" w:rsidP="00C71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Технический директор</w:t>
            </w:r>
          </w:p>
          <w:p w:rsidR="00C71B42" w:rsidRPr="004B56F0" w:rsidRDefault="00C71B42" w:rsidP="00C71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"Башинформсвязь" </w:t>
            </w:r>
          </w:p>
          <w:p w:rsidR="00C71B42" w:rsidRPr="00607E86" w:rsidRDefault="00C71B42" w:rsidP="00C71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C71B42" w:rsidRPr="00607E86" w:rsidRDefault="00C71B42" w:rsidP="00C71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Р.М. Янышев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C71B42" w:rsidP="00C71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  <w:bookmarkStart w:id="0" w:name="_GoBack"/>
            <w:bookmarkEnd w:id="0"/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513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внедрение системы мониторинга автотранспорта по </w:t>
      </w:r>
      <w:r w:rsidR="00513E6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GPS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513E62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513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13E6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513E6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513E62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513E62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513E62" w:rsidRDefault="00513E62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Забиров Георгий Маратович</w:t>
            </w:r>
          </w:p>
          <w:p w:rsidR="00607E86" w:rsidRPr="003D5B8D" w:rsidRDefault="00607E86" w:rsidP="00513E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895141"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13E62"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-57</w:t>
            </w:r>
            <w:r w:rsidR="00895141"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513E62"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11</w:t>
            </w:r>
            <w:r w:rsidR="001C3EEC"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13E6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3D5B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3D5B8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513E62" w:rsidRPr="00513E6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="00513E62" w:rsidRPr="003D5B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13E62" w:rsidRPr="00513E6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zabirov</w:t>
              </w:r>
              <w:r w:rsidR="00513E62" w:rsidRPr="003D5B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13E62" w:rsidRPr="00513E6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513E62" w:rsidRPr="003D5B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13E62" w:rsidRPr="00513E6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13E62" w:rsidRPr="003D5B8D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E61607" w:rsidRDefault="00513E62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Внедрение системы мониторинга автотранспорта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GPS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E5383" w:rsidRPr="00607E86" w:rsidRDefault="008D10F8" w:rsidP="00255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BE2DAA" w:rsidRPr="00BE2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</w:t>
            </w:r>
            <w:proofErr w:type="gramStart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End"/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работам определяются </w:t>
            </w:r>
            <w:r w:rsidR="002553AB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DE5967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Извещению), </w:t>
            </w:r>
            <w:r w:rsidR="00DE5967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(Приложение №1.2 к Извещению) </w:t>
            </w:r>
            <w:r w:rsidR="00BE2DAA" w:rsidRPr="00DE5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 договора (Приложение № 2 к настоящему Извещению).</w:t>
            </w:r>
          </w:p>
        </w:tc>
      </w:tr>
      <w:tr w:rsidR="001A3D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126191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A3D9B" w:rsidRPr="00DE5967" w:rsidRDefault="00126191" w:rsidP="00F119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F119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Поставляемый товар и оказываемые услуги по </w:t>
            </w:r>
            <w:r w:rsidR="00F11990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внедрению системы мониторинга автотранспорта по </w:t>
            </w:r>
            <w:r w:rsidR="00F11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 w:rsidRPr="00126191">
              <w:rPr>
                <w:rFonts w:ascii="Times New Roman" w:hAnsi="Times New Roman" w:cs="Times New Roman"/>
                <w:sz w:val="24"/>
                <w:szCs w:val="24"/>
              </w:rPr>
              <w:t xml:space="preserve"> должны соответствовать техническим и функциональным требованиям, предъявляемым к данным видам услуг, требования к услугам </w:t>
            </w:r>
            <w:r w:rsidRPr="001261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определяются условиями </w:t>
            </w:r>
            <w:r w:rsidRPr="00DE5967">
              <w:rPr>
                <w:rFonts w:ascii="Times New Roman" w:hAnsi="Times New Roman" w:cs="Times New Roman"/>
                <w:sz w:val="24"/>
                <w:szCs w:val="24"/>
              </w:rPr>
              <w:t>Спецификации (Приложение № 1.1  к настоящему Извещению), Технического задания (Приложение № 1.2  к настоящему Извещению) и Проекта договора (Приложение №2 к настоящему Извещению).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BE2DAA" w:rsidRPr="00A2144F" w:rsidRDefault="00F11990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060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поставки и </w:t>
            </w:r>
            <w:r w:rsidRP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установки оборудования указаны в Техническом задании</w:t>
            </w:r>
            <w:r w:rsidR="00DE5967"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="00DE5967"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</w:t>
            </w:r>
            <w:r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>е № 1.2)</w:t>
            </w:r>
            <w:r w:rsidR="00DE5967" w:rsidRPr="00A2144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 настоящему Извещению</w:t>
            </w:r>
            <w:r w:rsidR="00DE5967" w:rsidRPr="00A2144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A2144F" w:rsidRPr="00A2144F" w:rsidRDefault="00A2144F" w:rsidP="00A2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должен осуществить оказание услуг абонентского обслуживания – </w:t>
            </w:r>
            <w:bookmarkStart w:id="1" w:name="OLE_LINK1"/>
            <w:bookmarkStart w:id="2" w:name="OLE_LINK2"/>
            <w:proofErr w:type="gramStart"/>
            <w:r w:rsidRPr="00A2144F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 Акта приёмки Системы в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 одного года.</w:t>
            </w:r>
            <w:bookmarkEnd w:id="1"/>
            <w:bookmarkEnd w:id="2"/>
          </w:p>
          <w:p w:rsidR="00A2144F" w:rsidRPr="00A2144F" w:rsidRDefault="00A2144F" w:rsidP="00A2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должен осуществить оказание услуг технической поддержки Системы – </w:t>
            </w:r>
            <w:proofErr w:type="gramStart"/>
            <w:r w:rsidRPr="00A2144F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 Акта приёмки Системы в течени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 xml:space="preserve"> 2-х лет.</w:t>
            </w:r>
          </w:p>
          <w:p w:rsidR="00607E86" w:rsidRPr="000605FD" w:rsidRDefault="00A2144F" w:rsidP="00A214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2144F">
              <w:rPr>
                <w:rFonts w:ascii="Times New Roman" w:hAnsi="Times New Roman" w:cs="Times New Roman"/>
                <w:sz w:val="24"/>
                <w:szCs w:val="24"/>
              </w:rPr>
              <w:t>Срок создания Системы – в течение 60 календарных дней с момента подписания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334AD9" w:rsidRPr="007A2FD6" w:rsidRDefault="00334AD9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A2FD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Лот № 1</w:t>
            </w:r>
          </w:p>
          <w:p w:rsidR="009A388E" w:rsidRPr="007A2FD6" w:rsidRDefault="00F11990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6 302 372,88</w:t>
            </w:r>
            <w:r w:rsidR="00FE5383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607E86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рублей</w:t>
            </w:r>
            <w:r w:rsidR="007A2FD6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без</w:t>
            </w:r>
            <w:r w:rsidR="00334AD9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607E86" w:rsidRPr="007A2FD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НДС </w:t>
            </w:r>
          </w:p>
          <w:p w:rsidR="000605FD" w:rsidRPr="000605FD" w:rsidRDefault="000605FD" w:rsidP="00060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D6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7A2F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A2FD6">
              <w:rPr>
                <w:rFonts w:ascii="Times New Roman" w:hAnsi="Times New Roman" w:cs="Times New Roman"/>
                <w:sz w:val="24"/>
                <w:szCs w:val="24"/>
              </w:rPr>
              <w:t xml:space="preserve"> если участник</w:t>
            </w:r>
            <w:r w:rsidRPr="007A2F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A2FD6">
              <w:rPr>
                <w:rFonts w:ascii="Times New Roman" w:hAnsi="Times New Roman" w:cs="Times New Roman"/>
                <w:sz w:val="24"/>
                <w:szCs w:val="24"/>
              </w:rPr>
              <w:t>является плательщиком</w:t>
            </w:r>
            <w:r w:rsidRPr="000605FD">
              <w:rPr>
                <w:rFonts w:ascii="Times New Roman" w:hAnsi="Times New Roman" w:cs="Times New Roman"/>
                <w:sz w:val="24"/>
                <w:szCs w:val="24"/>
              </w:rPr>
              <w:t xml:space="preserve"> НДС, налог будет начислен сверх стоимости лота.</w:t>
            </w:r>
          </w:p>
          <w:p w:rsidR="00BF4AD1" w:rsidRPr="000605FD" w:rsidRDefault="00BF4AD1" w:rsidP="00FF3BB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C81DBE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7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октября 2015 г. в 1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5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A2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A2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3D5B8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12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C30C3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A2144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B23ED2">
        <w:trPr>
          <w:trHeight w:val="2994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3D5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3D5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30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3D5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35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110097"/>
    <w:rsid w:val="0011595B"/>
    <w:rsid w:val="001162C9"/>
    <w:rsid w:val="00126191"/>
    <w:rsid w:val="001A3D9B"/>
    <w:rsid w:val="001C3EEC"/>
    <w:rsid w:val="0021443F"/>
    <w:rsid w:val="002553AB"/>
    <w:rsid w:val="002658E2"/>
    <w:rsid w:val="0026641C"/>
    <w:rsid w:val="00272E4E"/>
    <w:rsid w:val="00330977"/>
    <w:rsid w:val="00334AD9"/>
    <w:rsid w:val="0033565C"/>
    <w:rsid w:val="00361341"/>
    <w:rsid w:val="003A36B4"/>
    <w:rsid w:val="003D5B8D"/>
    <w:rsid w:val="00442DD9"/>
    <w:rsid w:val="00470522"/>
    <w:rsid w:val="004E5671"/>
    <w:rsid w:val="00513E62"/>
    <w:rsid w:val="005F482B"/>
    <w:rsid w:val="00607E86"/>
    <w:rsid w:val="00672877"/>
    <w:rsid w:val="006B3C2C"/>
    <w:rsid w:val="0070748B"/>
    <w:rsid w:val="00747742"/>
    <w:rsid w:val="00777794"/>
    <w:rsid w:val="00787936"/>
    <w:rsid w:val="007A2FD6"/>
    <w:rsid w:val="007A404F"/>
    <w:rsid w:val="007B4679"/>
    <w:rsid w:val="008364AF"/>
    <w:rsid w:val="00895141"/>
    <w:rsid w:val="008A08B1"/>
    <w:rsid w:val="008D10F8"/>
    <w:rsid w:val="009174A6"/>
    <w:rsid w:val="0092335F"/>
    <w:rsid w:val="00970C0B"/>
    <w:rsid w:val="009A388E"/>
    <w:rsid w:val="00A2144F"/>
    <w:rsid w:val="00A35C78"/>
    <w:rsid w:val="00A71AC6"/>
    <w:rsid w:val="00AD448B"/>
    <w:rsid w:val="00B23ED2"/>
    <w:rsid w:val="00B24CE4"/>
    <w:rsid w:val="00BE2DAA"/>
    <w:rsid w:val="00BF3B3E"/>
    <w:rsid w:val="00BF4AD1"/>
    <w:rsid w:val="00C30C34"/>
    <w:rsid w:val="00C71B42"/>
    <w:rsid w:val="00C81DBE"/>
    <w:rsid w:val="00CC57D9"/>
    <w:rsid w:val="00DB60D7"/>
    <w:rsid w:val="00DE5967"/>
    <w:rsid w:val="00E3611D"/>
    <w:rsid w:val="00E61607"/>
    <w:rsid w:val="00EC2E27"/>
    <w:rsid w:val="00EF3336"/>
    <w:rsid w:val="00F11990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zabirov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E0607-4C23-4ED2-8BA2-94D01B77C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8</cp:revision>
  <cp:lastPrinted>2015-11-05T04:30:00Z</cp:lastPrinted>
  <dcterms:created xsi:type="dcterms:W3CDTF">2015-10-13T08:33:00Z</dcterms:created>
  <dcterms:modified xsi:type="dcterms:W3CDTF">2015-11-05T04:30:00Z</dcterms:modified>
</cp:coreProperties>
</file>